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493" w14:textId="77777777" w:rsidR="00482AD1" w:rsidRDefault="00240BA9">
      <w:r>
        <w:rPr>
          <w:noProof/>
        </w:rPr>
        <w:drawing>
          <wp:anchor distT="0" distB="0" distL="114300" distR="114300" simplePos="0" relativeHeight="251659264" behindDoc="1" locked="0" layoutInCell="1" allowOverlap="1" wp14:anchorId="3AE6F2B3" wp14:editId="48F98509">
            <wp:simplePos x="0" y="0"/>
            <wp:positionH relativeFrom="column">
              <wp:posOffset>-652780</wp:posOffset>
            </wp:positionH>
            <wp:positionV relativeFrom="paragraph">
              <wp:posOffset>89535</wp:posOffset>
            </wp:positionV>
            <wp:extent cx="1866900" cy="1495425"/>
            <wp:effectExtent l="19050" t="0" r="0" b="0"/>
            <wp:wrapNone/>
            <wp:docPr id="3" name="Image 3" descr="http://t2.gstatic.com/images?q=tbn:ANd9GcT1NglaRnA2e00ae8t23XqzjSlWbTCHI-RL-9dT2M3JIjWGK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1NglaRnA2e00ae8t23XqzjSlWbTCHI-RL-9dT2M3JIjWGKv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619" w:type="dxa"/>
        <w:jc w:val="center"/>
        <w:tblLook w:val="04A0" w:firstRow="1" w:lastRow="0" w:firstColumn="1" w:lastColumn="0" w:noHBand="0" w:noVBand="1"/>
      </w:tblPr>
      <w:tblGrid>
        <w:gridCol w:w="2547"/>
        <w:gridCol w:w="5539"/>
        <w:gridCol w:w="2533"/>
      </w:tblGrid>
      <w:tr w:rsidR="00ED78EB" w14:paraId="54FBD385" w14:textId="77777777" w:rsidTr="00240BA9">
        <w:trPr>
          <w:jc w:val="center"/>
        </w:trPr>
        <w:tc>
          <w:tcPr>
            <w:tcW w:w="2547" w:type="dxa"/>
          </w:tcPr>
          <w:p w14:paraId="36EC9F95" w14:textId="77777777" w:rsidR="00ED78EB" w:rsidRDefault="00ED78EB"/>
          <w:p w14:paraId="2EB2EB6D" w14:textId="77777777" w:rsidR="00240BA9" w:rsidRDefault="00240BA9"/>
        </w:tc>
        <w:tc>
          <w:tcPr>
            <w:tcW w:w="5539" w:type="dxa"/>
            <w:vAlign w:val="center"/>
          </w:tcPr>
          <w:p w14:paraId="20FE7557" w14:textId="77777777" w:rsidR="00240BA9" w:rsidRDefault="00240BA9" w:rsidP="00ED78EB">
            <w:pPr>
              <w:jc w:val="center"/>
              <w:rPr>
                <w:b/>
                <w:sz w:val="48"/>
                <w:szCs w:val="40"/>
              </w:rPr>
            </w:pPr>
          </w:p>
          <w:p w14:paraId="5CE83BAF" w14:textId="77777777" w:rsidR="00ED78EB" w:rsidRDefault="00892AFC" w:rsidP="00561BED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 xml:space="preserve">Projet pédagogique </w:t>
            </w:r>
            <w:r w:rsidR="00007462" w:rsidRPr="00007462">
              <w:rPr>
                <w:b/>
                <w:sz w:val="48"/>
                <w:szCs w:val="40"/>
              </w:rPr>
              <w:t>ES</w:t>
            </w:r>
            <w:r w:rsidR="008308CB">
              <w:rPr>
                <w:b/>
                <w:sz w:val="48"/>
                <w:szCs w:val="40"/>
              </w:rPr>
              <w:t>&amp;</w:t>
            </w:r>
            <w:r w:rsidR="00007462" w:rsidRPr="00007462">
              <w:rPr>
                <w:b/>
                <w:sz w:val="48"/>
                <w:szCs w:val="40"/>
              </w:rPr>
              <w:t>ST</w:t>
            </w:r>
          </w:p>
          <w:p w14:paraId="54468170" w14:textId="77777777" w:rsidR="00240BA9" w:rsidRPr="00ED78EB" w:rsidRDefault="00240BA9" w:rsidP="00561B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3" w:type="dxa"/>
          </w:tcPr>
          <w:p w14:paraId="2FE08FDD" w14:textId="77777777" w:rsidR="00ED78EB" w:rsidRDefault="00240BA9">
            <w:r w:rsidRPr="00240BA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71731A" wp14:editId="4659753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121285</wp:posOffset>
                  </wp:positionV>
                  <wp:extent cx="1419225" cy="790575"/>
                  <wp:effectExtent l="19050" t="0" r="9525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BEE8508" w14:textId="77777777" w:rsidR="00ED78EB" w:rsidRDefault="00FD3AA7" w:rsidP="00FD3AA7">
      <w:pPr>
        <w:tabs>
          <w:tab w:val="left" w:pos="3794"/>
        </w:tabs>
      </w:pPr>
      <w:r>
        <w:tab/>
      </w:r>
    </w:p>
    <w:tbl>
      <w:tblPr>
        <w:tblStyle w:val="Grilledutableau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32"/>
        <w:gridCol w:w="747"/>
        <w:gridCol w:w="191"/>
        <w:gridCol w:w="557"/>
        <w:gridCol w:w="748"/>
        <w:gridCol w:w="126"/>
        <w:gridCol w:w="622"/>
        <w:gridCol w:w="41"/>
        <w:gridCol w:w="360"/>
        <w:gridCol w:w="347"/>
        <w:gridCol w:w="747"/>
        <w:gridCol w:w="384"/>
        <w:gridCol w:w="364"/>
        <w:gridCol w:w="332"/>
        <w:gridCol w:w="416"/>
        <w:gridCol w:w="230"/>
        <w:gridCol w:w="518"/>
        <w:gridCol w:w="641"/>
        <w:gridCol w:w="10"/>
      </w:tblGrid>
      <w:tr w:rsidR="00180055" w14:paraId="0B43235B" w14:textId="77777777" w:rsidTr="002512DB">
        <w:trPr>
          <w:jc w:val="center"/>
        </w:trPr>
        <w:tc>
          <w:tcPr>
            <w:tcW w:w="10065" w:type="dxa"/>
            <w:gridSpan w:val="2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727D70" w14:textId="77777777" w:rsidR="00180055" w:rsidRPr="00D16751" w:rsidRDefault="00B97A54" w:rsidP="00D16751">
            <w:pPr>
              <w:pStyle w:val="soustitre"/>
            </w:pPr>
            <w:r w:rsidRPr="00D16751">
              <w:t>L’</w:t>
            </w:r>
            <w:r w:rsidR="00180055" w:rsidRPr="00D16751">
              <w:t>ETABLISSEMENT</w:t>
            </w:r>
          </w:p>
        </w:tc>
      </w:tr>
      <w:tr w:rsidR="005E75CA" w14:paraId="63DF9040" w14:textId="77777777" w:rsidTr="002512DB">
        <w:trPr>
          <w:jc w:val="center"/>
        </w:trPr>
        <w:tc>
          <w:tcPr>
            <w:tcW w:w="3622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2297" w14:textId="77777777" w:rsidR="00180055" w:rsidRPr="005E75CA" w:rsidRDefault="00ED78EB" w:rsidP="0047462B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Nom</w:t>
            </w:r>
          </w:p>
        </w:tc>
        <w:tc>
          <w:tcPr>
            <w:tcW w:w="4628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CE19" w14:textId="77777777" w:rsidR="00180055" w:rsidRPr="005E75CA" w:rsidRDefault="00ED78EB" w:rsidP="0047462B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Adresse</w:t>
            </w:r>
          </w:p>
        </w:tc>
        <w:tc>
          <w:tcPr>
            <w:tcW w:w="181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8E8DB7" w14:textId="77777777" w:rsidR="00180055" w:rsidRPr="005E75CA" w:rsidRDefault="00180055" w:rsidP="00B97A54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Chef d’établissement</w:t>
            </w:r>
          </w:p>
        </w:tc>
      </w:tr>
      <w:tr w:rsidR="005A65D5" w14:paraId="3343600A" w14:textId="77777777" w:rsidTr="002512DB">
        <w:trPr>
          <w:trHeight w:val="547"/>
          <w:jc w:val="center"/>
        </w:trPr>
        <w:tc>
          <w:tcPr>
            <w:tcW w:w="362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2ADE13D" w14:textId="77777777" w:rsidR="005A65D5" w:rsidRDefault="005A65D5"/>
        </w:tc>
        <w:tc>
          <w:tcPr>
            <w:tcW w:w="46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898C" w14:textId="77777777" w:rsidR="005A65D5" w:rsidRDefault="005A65D5"/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6F79608" w14:textId="77777777" w:rsidR="005A65D5" w:rsidRDefault="005A65D5"/>
        </w:tc>
      </w:tr>
      <w:tr w:rsidR="005E75CA" w14:paraId="05E8B329" w14:textId="77777777" w:rsidTr="002512DB">
        <w:trPr>
          <w:jc w:val="center"/>
        </w:trPr>
        <w:tc>
          <w:tcPr>
            <w:tcW w:w="2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81CC6" w14:textId="77777777" w:rsidR="00180055" w:rsidRPr="005E75CA" w:rsidRDefault="00B97A54" w:rsidP="00D16751">
            <w:pPr>
              <w:jc w:val="center"/>
              <w:rPr>
                <w:b/>
              </w:rPr>
            </w:pPr>
            <w:r w:rsidRPr="005E75CA">
              <w:rPr>
                <w:b/>
                <w:color w:val="5B9BD5" w:themeColor="accent1"/>
              </w:rPr>
              <w:t>Envergure du projet</w:t>
            </w:r>
          </w:p>
        </w:tc>
        <w:tc>
          <w:tcPr>
            <w:tcW w:w="303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A2A" w14:textId="77777777" w:rsidR="00180055" w:rsidRDefault="00180055" w:rsidP="00B97A54">
            <w:pPr>
              <w:jc w:val="center"/>
            </w:pPr>
            <w:r>
              <w:t>Filière(s)</w:t>
            </w:r>
          </w:p>
        </w:tc>
        <w:tc>
          <w:tcPr>
            <w:tcW w:w="3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5C2" w14:textId="77777777" w:rsidR="00180055" w:rsidRDefault="00180055" w:rsidP="00B97A54">
            <w:pPr>
              <w:jc w:val="center"/>
            </w:pPr>
            <w:r>
              <w:t>Classe(s) concernée(s)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8BE54F" w14:textId="77777777" w:rsidR="00180055" w:rsidRDefault="00180055" w:rsidP="00B97A54">
            <w:pPr>
              <w:jc w:val="center"/>
            </w:pPr>
            <w:r>
              <w:t>Effectif</w:t>
            </w:r>
          </w:p>
        </w:tc>
      </w:tr>
      <w:tr w:rsidR="007E6514" w14:paraId="221E52AE" w14:textId="77777777" w:rsidTr="002512DB">
        <w:trPr>
          <w:jc w:val="center"/>
        </w:trPr>
        <w:tc>
          <w:tcPr>
            <w:tcW w:w="268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2DECDB" w14:textId="77777777" w:rsidR="00180055" w:rsidRDefault="00180055" w:rsidP="00D16751">
            <w:pPr>
              <w:jc w:val="center"/>
            </w:pP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479E8" w14:textId="77777777" w:rsidR="00180055" w:rsidRDefault="00180055"/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2585C8" w14:textId="77777777" w:rsidR="00180055" w:rsidRDefault="00180055"/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58A34F5" w14:textId="77777777" w:rsidR="00180055" w:rsidRDefault="00180055"/>
        </w:tc>
      </w:tr>
      <w:tr w:rsidR="005E75CA" w14:paraId="202CC2DC" w14:textId="77777777" w:rsidTr="002512DB">
        <w:trPr>
          <w:jc w:val="center"/>
        </w:trPr>
        <w:tc>
          <w:tcPr>
            <w:tcW w:w="268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568F1E" w14:textId="77777777" w:rsidR="00180055" w:rsidRDefault="00180055" w:rsidP="00D16751">
            <w:pPr>
              <w:jc w:val="center"/>
            </w:pPr>
          </w:p>
        </w:tc>
        <w:tc>
          <w:tcPr>
            <w:tcW w:w="3032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BD2454" w14:textId="77777777" w:rsidR="00180055" w:rsidRDefault="00180055"/>
        </w:tc>
        <w:tc>
          <w:tcPr>
            <w:tcW w:w="3180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27675C" w14:textId="77777777" w:rsidR="00180055" w:rsidRDefault="00180055"/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B50926" w14:textId="77777777" w:rsidR="00180055" w:rsidRDefault="00180055"/>
        </w:tc>
      </w:tr>
      <w:tr w:rsidR="00180055" w14:paraId="508D138B" w14:textId="77777777" w:rsidTr="002512DB">
        <w:trPr>
          <w:jc w:val="center"/>
        </w:trPr>
        <w:tc>
          <w:tcPr>
            <w:tcW w:w="1006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C3368" w14:textId="77777777" w:rsidR="00180055" w:rsidRDefault="00D16751" w:rsidP="00D16751">
            <w:pPr>
              <w:pStyle w:val="soustitre"/>
            </w:pPr>
            <w:r>
              <w:t>LE PROJET</w:t>
            </w:r>
          </w:p>
        </w:tc>
      </w:tr>
      <w:tr w:rsidR="00180055" w14:paraId="29FE9CDE" w14:textId="77777777" w:rsidTr="006B2CA1">
        <w:trPr>
          <w:trHeight w:val="491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339197" w14:textId="77777777" w:rsidR="00180055" w:rsidRPr="005E75CA" w:rsidRDefault="00D16751" w:rsidP="00D16751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Intitulé</w:t>
            </w:r>
          </w:p>
        </w:tc>
        <w:tc>
          <w:tcPr>
            <w:tcW w:w="7381" w:type="dxa"/>
            <w:gridSpan w:val="1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651C62" w14:textId="77777777" w:rsidR="00180055" w:rsidRDefault="00180055"/>
        </w:tc>
      </w:tr>
      <w:tr w:rsidR="00180055" w14:paraId="44434C4D" w14:textId="77777777" w:rsidTr="002512DB">
        <w:trPr>
          <w:trHeight w:val="653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D4AC25" w14:textId="77777777" w:rsidR="00180055" w:rsidRPr="005E75CA" w:rsidRDefault="00B97A54" w:rsidP="00D16751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Élément</w:t>
            </w:r>
            <w:r w:rsidR="00652CD9" w:rsidRPr="005E75CA">
              <w:rPr>
                <w:b/>
                <w:color w:val="5B9BD5" w:themeColor="accent1"/>
              </w:rPr>
              <w:t>(</w:t>
            </w:r>
            <w:proofErr w:type="gramStart"/>
            <w:r w:rsidR="00652CD9" w:rsidRPr="005E75CA">
              <w:rPr>
                <w:b/>
                <w:color w:val="5B9BD5" w:themeColor="accent1"/>
              </w:rPr>
              <w:t xml:space="preserve">s) </w:t>
            </w:r>
            <w:r w:rsidRPr="005E75CA">
              <w:rPr>
                <w:b/>
                <w:color w:val="5B9BD5" w:themeColor="accent1"/>
              </w:rPr>
              <w:t xml:space="preserve"> de</w:t>
            </w:r>
            <w:proofErr w:type="gramEnd"/>
            <w:r w:rsidRPr="005E75CA">
              <w:rPr>
                <w:b/>
                <w:color w:val="5B9BD5" w:themeColor="accent1"/>
              </w:rPr>
              <w:t xml:space="preserve"> contexte</w:t>
            </w:r>
          </w:p>
        </w:tc>
        <w:tc>
          <w:tcPr>
            <w:tcW w:w="7381" w:type="dxa"/>
            <w:gridSpan w:val="1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DCC376" w14:textId="77777777" w:rsidR="00180055" w:rsidRDefault="00180055"/>
        </w:tc>
      </w:tr>
      <w:tr w:rsidR="00180055" w14:paraId="0B3D5FE7" w14:textId="77777777" w:rsidTr="002512DB">
        <w:trPr>
          <w:trHeight w:val="397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D2F5EB" w14:textId="77777777" w:rsidR="00180055" w:rsidRPr="005E75CA" w:rsidRDefault="00B97A54" w:rsidP="00D16751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Finalité</w:t>
            </w:r>
          </w:p>
          <w:p w14:paraId="0C31314F" w14:textId="77777777" w:rsidR="00180055" w:rsidRPr="005E75CA" w:rsidRDefault="005E75CA" w:rsidP="00D16751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  <w:sz w:val="18"/>
              </w:rPr>
              <w:t>(Q</w:t>
            </w:r>
            <w:r w:rsidR="00B97A54" w:rsidRPr="005E75CA">
              <w:rPr>
                <w:color w:val="5B9BD5" w:themeColor="accent1"/>
                <w:sz w:val="18"/>
              </w:rPr>
              <w:t>u'est-ce que le projet va apporter ? Quel est le but visé ? Etc.)</w:t>
            </w:r>
          </w:p>
        </w:tc>
        <w:tc>
          <w:tcPr>
            <w:tcW w:w="7381" w:type="dxa"/>
            <w:gridSpan w:val="1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3D5D9E" w14:textId="77777777" w:rsidR="00180055" w:rsidRDefault="00180055"/>
        </w:tc>
      </w:tr>
      <w:tr w:rsidR="00180055" w14:paraId="24A3EF2C" w14:textId="77777777" w:rsidTr="006B2CA1">
        <w:trPr>
          <w:trHeight w:val="649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94CACD" w14:textId="77777777" w:rsidR="00180055" w:rsidRPr="005E75CA" w:rsidRDefault="00B97A54" w:rsidP="005A65D5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Objectif</w:t>
            </w:r>
            <w:r w:rsidR="00652CD9" w:rsidRPr="005E75CA">
              <w:rPr>
                <w:b/>
                <w:color w:val="5B9BD5" w:themeColor="accent1"/>
              </w:rPr>
              <w:t>(s)</w:t>
            </w:r>
            <w:r w:rsidR="005A65D5">
              <w:rPr>
                <w:b/>
                <w:color w:val="5B9BD5" w:themeColor="accent1"/>
              </w:rPr>
              <w:t xml:space="preserve"> pédagogique(s)</w:t>
            </w:r>
          </w:p>
        </w:tc>
        <w:tc>
          <w:tcPr>
            <w:tcW w:w="7381" w:type="dxa"/>
            <w:gridSpan w:val="1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3508EC" w14:textId="77777777" w:rsidR="00180055" w:rsidRDefault="00180055"/>
        </w:tc>
      </w:tr>
      <w:tr w:rsidR="007E6514" w14:paraId="1980AE0B" w14:textId="77777777" w:rsidTr="002512DB">
        <w:trPr>
          <w:trHeight w:val="423"/>
          <w:jc w:val="center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01B2F9F" w14:textId="77777777" w:rsidR="007E6514" w:rsidRDefault="007E6514" w:rsidP="00D16751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Planning prévisionnel</w:t>
            </w:r>
          </w:p>
          <w:p w14:paraId="6DFEBFED" w14:textId="77777777" w:rsidR="00A47AFD" w:rsidRPr="00A47AFD" w:rsidRDefault="00A47AFD" w:rsidP="00D16751">
            <w:pPr>
              <w:jc w:val="center"/>
              <w:rPr>
                <w:color w:val="5B9BD5" w:themeColor="accent1"/>
              </w:rPr>
            </w:pPr>
            <w:r w:rsidRPr="00A47AFD">
              <w:rPr>
                <w:color w:val="5B9BD5" w:themeColor="accent1"/>
                <w:sz w:val="18"/>
              </w:rPr>
              <w:t>(</w:t>
            </w:r>
            <w:proofErr w:type="gramStart"/>
            <w:r w:rsidRPr="00A47AFD">
              <w:rPr>
                <w:color w:val="5B9BD5" w:themeColor="accent1"/>
                <w:sz w:val="18"/>
              </w:rPr>
              <w:t>cocher</w:t>
            </w:r>
            <w:proofErr w:type="gramEnd"/>
            <w:r w:rsidRPr="00A47AFD">
              <w:rPr>
                <w:color w:val="5B9BD5" w:themeColor="accent1"/>
                <w:sz w:val="18"/>
              </w:rPr>
              <w:t xml:space="preserve"> les cases concernées)</w:t>
            </w:r>
          </w:p>
        </w:tc>
        <w:tc>
          <w:tcPr>
            <w:tcW w:w="74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5C6C8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7BED9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O</w:t>
            </w: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15CA7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N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C59FE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5519F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J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90D69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F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46E62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M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B5508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9ECEC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M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2EB7C" w14:textId="77777777" w:rsidR="007E6514" w:rsidRPr="007E6514" w:rsidRDefault="007E6514" w:rsidP="00B97A54">
            <w:pPr>
              <w:jc w:val="center"/>
              <w:rPr>
                <w:sz w:val="18"/>
              </w:rPr>
            </w:pPr>
            <w:r w:rsidRPr="007E6514">
              <w:rPr>
                <w:sz w:val="18"/>
              </w:rPr>
              <w:t>J</w:t>
            </w:r>
          </w:p>
        </w:tc>
      </w:tr>
      <w:tr w:rsidR="007E6514" w14:paraId="449B1322" w14:textId="77777777" w:rsidTr="002512DB">
        <w:trPr>
          <w:trHeight w:val="415"/>
          <w:jc w:val="center"/>
        </w:trPr>
        <w:tc>
          <w:tcPr>
            <w:tcW w:w="268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78A1A619" w14:textId="77777777" w:rsidR="007E6514" w:rsidRDefault="007E6514"/>
        </w:tc>
        <w:tc>
          <w:tcPr>
            <w:tcW w:w="74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C6E0B12" w14:textId="77777777" w:rsidR="007E6514" w:rsidRDefault="007E6514"/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4ABAF0B" w14:textId="77777777" w:rsidR="007E6514" w:rsidRDefault="007E6514"/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9671C6D" w14:textId="77777777" w:rsidR="007E6514" w:rsidRDefault="007E6514"/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3BA5CDC" w14:textId="77777777" w:rsidR="007E6514" w:rsidRDefault="007E6514"/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F8946E6" w14:textId="77777777" w:rsidR="007E6514" w:rsidRDefault="007E6514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071E3BC" w14:textId="77777777" w:rsidR="007E6514" w:rsidRDefault="007E6514"/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3A78A4" w14:textId="77777777" w:rsidR="007E6514" w:rsidRDefault="007E6514"/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A330126" w14:textId="77777777" w:rsidR="007E6514" w:rsidRDefault="007E6514"/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1BFD2EB" w14:textId="77777777" w:rsidR="007E6514" w:rsidRDefault="007E6514"/>
        </w:tc>
        <w:tc>
          <w:tcPr>
            <w:tcW w:w="65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70B391E" w14:textId="77777777" w:rsidR="007E6514" w:rsidRDefault="007E6514"/>
        </w:tc>
      </w:tr>
      <w:tr w:rsidR="00F2139E" w14:paraId="24FA1FB2" w14:textId="77777777" w:rsidTr="002512DB">
        <w:trPr>
          <w:gridAfter w:val="1"/>
          <w:wAfter w:w="10" w:type="dxa"/>
          <w:jc w:val="center"/>
        </w:trPr>
        <w:tc>
          <w:tcPr>
            <w:tcW w:w="10055" w:type="dxa"/>
            <w:gridSpan w:val="1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39EB07" w14:textId="77777777" w:rsidR="00F2139E" w:rsidRDefault="00F2139E" w:rsidP="0047462B">
            <w:pPr>
              <w:pStyle w:val="soustitre"/>
            </w:pPr>
            <w:r>
              <w:t xml:space="preserve">LES ACTEURS </w:t>
            </w:r>
            <w:r w:rsidR="0047462B">
              <w:t>DU</w:t>
            </w:r>
            <w:r>
              <w:t xml:space="preserve"> PROJET</w:t>
            </w:r>
          </w:p>
        </w:tc>
      </w:tr>
      <w:tr w:rsidR="002512DB" w14:paraId="6EC7E11F" w14:textId="77777777" w:rsidTr="002512DB">
        <w:trPr>
          <w:gridAfter w:val="1"/>
          <w:wAfter w:w="10" w:type="dxa"/>
          <w:jc w:val="center"/>
        </w:trPr>
        <w:tc>
          <w:tcPr>
            <w:tcW w:w="2552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9EB353" w14:textId="77777777" w:rsidR="002512DB" w:rsidRPr="005E75CA" w:rsidRDefault="002512DB" w:rsidP="00626F31">
            <w:pPr>
              <w:jc w:val="center"/>
              <w:rPr>
                <w:b/>
                <w:color w:val="5B9BD5" w:themeColor="accent1"/>
              </w:rPr>
            </w:pPr>
            <w:r w:rsidRPr="005E75CA">
              <w:rPr>
                <w:b/>
                <w:color w:val="5B9BD5" w:themeColor="accent1"/>
              </w:rPr>
              <w:t>Professeur(s) pilote</w:t>
            </w:r>
          </w:p>
        </w:tc>
        <w:tc>
          <w:tcPr>
            <w:tcW w:w="2501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51D1" w14:textId="77777777" w:rsidR="002512DB" w:rsidRPr="00B77DD1" w:rsidRDefault="002512DB" w:rsidP="002512DB">
            <w:pPr>
              <w:jc w:val="center"/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Nom(s)</w:t>
            </w:r>
          </w:p>
        </w:tc>
        <w:tc>
          <w:tcPr>
            <w:tcW w:w="250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085" w14:textId="77777777" w:rsidR="002512DB" w:rsidRPr="00B77DD1" w:rsidRDefault="002512DB" w:rsidP="002512DB">
            <w:pPr>
              <w:jc w:val="center"/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Discipline(s)</w:t>
            </w:r>
          </w:p>
        </w:tc>
        <w:tc>
          <w:tcPr>
            <w:tcW w:w="250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A371B" w14:textId="77777777" w:rsidR="002512DB" w:rsidRDefault="002512DB" w:rsidP="002512DB">
            <w:pPr>
              <w:jc w:val="center"/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Coordonnées</w:t>
            </w:r>
          </w:p>
          <w:p w14:paraId="2DB0B2CB" w14:textId="77777777" w:rsidR="002512DB" w:rsidRPr="00B77DD1" w:rsidRDefault="002512DB" w:rsidP="002512DB">
            <w:pPr>
              <w:jc w:val="center"/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(</w:t>
            </w:r>
            <w:proofErr w:type="gramStart"/>
            <w:r>
              <w:rPr>
                <w:color w:val="5B9BD5" w:themeColor="accent1"/>
                <w:sz w:val="20"/>
              </w:rPr>
              <w:t>email</w:t>
            </w:r>
            <w:proofErr w:type="gramEnd"/>
            <w:r>
              <w:rPr>
                <w:color w:val="5B9BD5" w:themeColor="accent1"/>
                <w:sz w:val="20"/>
              </w:rPr>
              <w:t xml:space="preserve"> professionnel et tel)</w:t>
            </w:r>
          </w:p>
        </w:tc>
      </w:tr>
      <w:tr w:rsidR="002512DB" w14:paraId="1C8ECA22" w14:textId="77777777" w:rsidTr="002512DB">
        <w:trPr>
          <w:gridAfter w:val="1"/>
          <w:wAfter w:w="10" w:type="dxa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05145821" w14:textId="77777777" w:rsidR="002512DB" w:rsidRPr="005E75CA" w:rsidRDefault="002512DB">
            <w:pPr>
              <w:rPr>
                <w:b/>
                <w:color w:val="5B9BD5" w:themeColor="accent1"/>
              </w:rPr>
            </w:pPr>
          </w:p>
        </w:tc>
        <w:tc>
          <w:tcPr>
            <w:tcW w:w="2501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592D2" w14:textId="77777777" w:rsidR="002512DB" w:rsidRDefault="002512DB"/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E8244" w14:textId="77777777" w:rsidR="002512DB" w:rsidRDefault="002512DB"/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FB84DD5" w14:textId="77777777" w:rsidR="002512DB" w:rsidRDefault="002512DB"/>
        </w:tc>
      </w:tr>
      <w:tr w:rsidR="002512DB" w14:paraId="1AC6BCFA" w14:textId="77777777" w:rsidTr="002512DB">
        <w:trPr>
          <w:gridAfter w:val="1"/>
          <w:wAfter w:w="10" w:type="dxa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2CED4774" w14:textId="77777777" w:rsidR="002512DB" w:rsidRPr="005E75CA" w:rsidRDefault="002512DB">
            <w:pPr>
              <w:rPr>
                <w:b/>
                <w:color w:val="5B9BD5" w:themeColor="accent1"/>
              </w:rPr>
            </w:pPr>
          </w:p>
        </w:tc>
        <w:tc>
          <w:tcPr>
            <w:tcW w:w="2501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DB0376" w14:textId="77777777" w:rsidR="002512DB" w:rsidRDefault="002512DB"/>
        </w:tc>
        <w:tc>
          <w:tcPr>
            <w:tcW w:w="250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2EF" w14:textId="77777777" w:rsidR="002512DB" w:rsidRDefault="002512DB"/>
        </w:tc>
        <w:tc>
          <w:tcPr>
            <w:tcW w:w="250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4BE617" w14:textId="77777777" w:rsidR="002512DB" w:rsidRDefault="002512DB"/>
        </w:tc>
      </w:tr>
      <w:tr w:rsidR="00626F31" w14:paraId="74AE75C2" w14:textId="77777777" w:rsidTr="00EF12C3">
        <w:trPr>
          <w:gridAfter w:val="1"/>
          <w:wAfter w:w="10" w:type="dxa"/>
          <w:trHeight w:val="5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54C7446" w14:textId="77777777" w:rsidR="00626F31" w:rsidRPr="005E75CA" w:rsidRDefault="005A65D5" w:rsidP="00A11B77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A</w:t>
            </w:r>
            <w:r w:rsidR="00626F31" w:rsidRPr="005E75CA">
              <w:rPr>
                <w:b/>
                <w:color w:val="5B9BD5" w:themeColor="accent1"/>
              </w:rPr>
              <w:t>cteurs</w:t>
            </w:r>
            <w:r w:rsidR="00240BA9">
              <w:rPr>
                <w:b/>
                <w:color w:val="5B9BD5" w:themeColor="accent1"/>
              </w:rPr>
              <w:t xml:space="preserve"> </w:t>
            </w:r>
            <w:r w:rsidR="00242BD5">
              <w:rPr>
                <w:b/>
                <w:color w:val="5B9BD5" w:themeColor="accent1"/>
              </w:rPr>
              <w:t>interne</w:t>
            </w:r>
            <w:r w:rsidR="00A11B77">
              <w:rPr>
                <w:b/>
                <w:color w:val="5B9BD5" w:themeColor="accent1"/>
              </w:rPr>
              <w:t>s</w:t>
            </w:r>
          </w:p>
        </w:tc>
        <w:tc>
          <w:tcPr>
            <w:tcW w:w="3524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1576C5" w14:textId="77777777" w:rsidR="00626F31" w:rsidRPr="00652CD9" w:rsidRDefault="00626F31" w:rsidP="00EF12C3">
            <w:pPr>
              <w:rPr>
                <w:sz w:val="18"/>
              </w:rPr>
            </w:pPr>
            <w:r w:rsidRPr="00652CD9">
              <w:rPr>
                <w:sz w:val="18"/>
              </w:rPr>
              <w:t xml:space="preserve">Enseignements des domaines </w:t>
            </w:r>
            <w:r w:rsidR="00A11B77">
              <w:rPr>
                <w:sz w:val="18"/>
              </w:rPr>
              <w:t>généraux</w:t>
            </w:r>
          </w:p>
        </w:tc>
        <w:tc>
          <w:tcPr>
            <w:tcW w:w="3979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F7A5F7F" w14:textId="77777777" w:rsidR="00626F31" w:rsidRDefault="00626F31"/>
        </w:tc>
      </w:tr>
      <w:tr w:rsidR="00626F31" w14:paraId="42DE9B3C" w14:textId="77777777" w:rsidTr="00EF12C3">
        <w:trPr>
          <w:gridAfter w:val="1"/>
          <w:wAfter w:w="10" w:type="dxa"/>
          <w:trHeight w:val="547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3E87F85" w14:textId="77777777" w:rsidR="00626F31" w:rsidRDefault="00626F31"/>
        </w:tc>
        <w:tc>
          <w:tcPr>
            <w:tcW w:w="352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10ED2" w14:textId="77777777" w:rsidR="00626F31" w:rsidRPr="00652CD9" w:rsidRDefault="00626F31" w:rsidP="00EF12C3">
            <w:pPr>
              <w:rPr>
                <w:sz w:val="18"/>
              </w:rPr>
            </w:pPr>
            <w:r w:rsidRPr="00652CD9">
              <w:rPr>
                <w:sz w:val="18"/>
              </w:rPr>
              <w:t>Enseignements des domaines professionnels</w:t>
            </w:r>
          </w:p>
        </w:tc>
        <w:tc>
          <w:tcPr>
            <w:tcW w:w="3979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5271A5" w14:textId="77777777" w:rsidR="00626F31" w:rsidRDefault="00626F31"/>
        </w:tc>
      </w:tr>
      <w:tr w:rsidR="00626F31" w14:paraId="1D4AA88C" w14:textId="77777777" w:rsidTr="00EF12C3">
        <w:trPr>
          <w:gridAfter w:val="1"/>
          <w:wAfter w:w="10" w:type="dxa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0F633E5" w14:textId="77777777" w:rsidR="00626F31" w:rsidRDefault="00626F31"/>
        </w:tc>
        <w:tc>
          <w:tcPr>
            <w:tcW w:w="352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1D5FF" w14:textId="77777777" w:rsidR="00626F31" w:rsidRPr="00652CD9" w:rsidRDefault="00626F31" w:rsidP="00EF12C3">
            <w:pPr>
              <w:rPr>
                <w:sz w:val="18"/>
              </w:rPr>
            </w:pPr>
            <w:r w:rsidRPr="00652CD9">
              <w:rPr>
                <w:sz w:val="18"/>
              </w:rPr>
              <w:t>Professeurs documentaliste</w:t>
            </w:r>
            <w:r w:rsidR="00A11B77">
              <w:rPr>
                <w:sz w:val="18"/>
              </w:rPr>
              <w:t>s</w:t>
            </w:r>
          </w:p>
        </w:tc>
        <w:tc>
          <w:tcPr>
            <w:tcW w:w="3979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2EB7095" w14:textId="77777777" w:rsidR="00626F31" w:rsidRDefault="00626F31"/>
        </w:tc>
      </w:tr>
      <w:tr w:rsidR="00626F31" w14:paraId="6D3B74A7" w14:textId="77777777" w:rsidTr="00EF12C3">
        <w:trPr>
          <w:gridAfter w:val="1"/>
          <w:wAfter w:w="10" w:type="dxa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430C0FA" w14:textId="77777777" w:rsidR="00626F31" w:rsidRDefault="00626F31"/>
        </w:tc>
        <w:tc>
          <w:tcPr>
            <w:tcW w:w="352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8178D" w14:textId="77777777" w:rsidR="00626F31" w:rsidRPr="00652CD9" w:rsidRDefault="00626F31" w:rsidP="00EF12C3">
            <w:pPr>
              <w:rPr>
                <w:sz w:val="18"/>
              </w:rPr>
            </w:pPr>
            <w:r w:rsidRPr="00652CD9">
              <w:rPr>
                <w:sz w:val="18"/>
              </w:rPr>
              <w:t>Personnel</w:t>
            </w:r>
            <w:r w:rsidR="00A11B77">
              <w:rPr>
                <w:sz w:val="18"/>
              </w:rPr>
              <w:t>s</w:t>
            </w:r>
            <w:r w:rsidRPr="00652CD9">
              <w:rPr>
                <w:sz w:val="18"/>
              </w:rPr>
              <w:t xml:space="preserve"> Vie scolaire</w:t>
            </w:r>
          </w:p>
        </w:tc>
        <w:tc>
          <w:tcPr>
            <w:tcW w:w="3979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D5C692B" w14:textId="77777777" w:rsidR="00626F31" w:rsidRDefault="00626F31"/>
        </w:tc>
      </w:tr>
      <w:tr w:rsidR="00626F31" w14:paraId="6196897A" w14:textId="77777777" w:rsidTr="00EF12C3">
        <w:trPr>
          <w:gridAfter w:val="1"/>
          <w:wAfter w:w="10" w:type="dxa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CF7294D" w14:textId="77777777" w:rsidR="00626F31" w:rsidRDefault="00626F31"/>
        </w:tc>
        <w:tc>
          <w:tcPr>
            <w:tcW w:w="352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8218C" w14:textId="77777777" w:rsidR="00626F31" w:rsidRPr="00652CD9" w:rsidRDefault="00626F31" w:rsidP="00EF12C3">
            <w:pPr>
              <w:rPr>
                <w:sz w:val="18"/>
              </w:rPr>
            </w:pPr>
            <w:r w:rsidRPr="00652CD9">
              <w:rPr>
                <w:sz w:val="18"/>
              </w:rPr>
              <w:t>Personnel</w:t>
            </w:r>
            <w:r w:rsidR="00A11B77">
              <w:rPr>
                <w:sz w:val="18"/>
              </w:rPr>
              <w:t>s de santé et sociaux</w:t>
            </w:r>
          </w:p>
        </w:tc>
        <w:tc>
          <w:tcPr>
            <w:tcW w:w="3979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A2BE900" w14:textId="77777777" w:rsidR="00626F31" w:rsidRDefault="00626F31"/>
        </w:tc>
      </w:tr>
      <w:tr w:rsidR="00242BD5" w14:paraId="74D1D39F" w14:textId="77777777" w:rsidTr="00EF12C3">
        <w:trPr>
          <w:gridAfter w:val="1"/>
          <w:wAfter w:w="10" w:type="dxa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724FD69" w14:textId="77777777" w:rsidR="00242BD5" w:rsidRDefault="00242BD5"/>
        </w:tc>
        <w:tc>
          <w:tcPr>
            <w:tcW w:w="352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A9B29" w14:textId="77777777" w:rsidR="00242BD5" w:rsidRPr="00652CD9" w:rsidRDefault="00242BD5" w:rsidP="00EF12C3">
            <w:pPr>
              <w:rPr>
                <w:sz w:val="18"/>
              </w:rPr>
            </w:pPr>
            <w:proofErr w:type="spellStart"/>
            <w:r w:rsidRPr="00652CD9">
              <w:rPr>
                <w:sz w:val="18"/>
              </w:rPr>
              <w:t>PsyEN</w:t>
            </w:r>
            <w:proofErr w:type="spellEnd"/>
          </w:p>
        </w:tc>
        <w:tc>
          <w:tcPr>
            <w:tcW w:w="3979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4BF2A98" w14:textId="77777777" w:rsidR="00242BD5" w:rsidRDefault="00242BD5"/>
        </w:tc>
      </w:tr>
      <w:tr w:rsidR="00626F31" w14:paraId="6DFC6914" w14:textId="77777777" w:rsidTr="00EF12C3">
        <w:trPr>
          <w:gridAfter w:val="1"/>
          <w:wAfter w:w="10" w:type="dxa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0B062C3" w14:textId="77777777" w:rsidR="00626F31" w:rsidRDefault="00626F31"/>
        </w:tc>
        <w:tc>
          <w:tcPr>
            <w:tcW w:w="352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9B12C" w14:textId="77777777" w:rsidR="00626F31" w:rsidRPr="00652CD9" w:rsidRDefault="00626F31" w:rsidP="00EF12C3">
            <w:pPr>
              <w:rPr>
                <w:sz w:val="18"/>
              </w:rPr>
            </w:pPr>
          </w:p>
        </w:tc>
        <w:tc>
          <w:tcPr>
            <w:tcW w:w="3979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99ED91F" w14:textId="77777777" w:rsidR="00626F31" w:rsidRDefault="00626F31"/>
        </w:tc>
      </w:tr>
      <w:tr w:rsidR="00242BD5" w14:paraId="0DE3D107" w14:textId="77777777" w:rsidTr="002512DB">
        <w:trPr>
          <w:gridAfter w:val="1"/>
          <w:wAfter w:w="10" w:type="dxa"/>
          <w:trHeight w:val="271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75816E9" w14:textId="77777777" w:rsidR="00242BD5" w:rsidRPr="005E75CA" w:rsidRDefault="00242BD5" w:rsidP="00242BD5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Partenaires extérieurs</w:t>
            </w:r>
          </w:p>
        </w:tc>
        <w:tc>
          <w:tcPr>
            <w:tcW w:w="35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97398D2" w14:textId="77777777" w:rsidR="00242BD5" w:rsidRPr="00B77DD1" w:rsidRDefault="00242BD5" w:rsidP="00242BD5">
            <w:pPr>
              <w:jc w:val="center"/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Entité</w:t>
            </w:r>
            <w:r w:rsidRPr="00B77DD1">
              <w:rPr>
                <w:color w:val="5B9BD5" w:themeColor="accent1"/>
                <w:sz w:val="20"/>
              </w:rPr>
              <w:t>(s)</w:t>
            </w:r>
          </w:p>
        </w:tc>
        <w:tc>
          <w:tcPr>
            <w:tcW w:w="3979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BAA8A0" w14:textId="77777777" w:rsidR="00242BD5" w:rsidRPr="00B77DD1" w:rsidRDefault="00242BD5" w:rsidP="00242BD5">
            <w:pPr>
              <w:jc w:val="center"/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Intervenant</w:t>
            </w:r>
            <w:r w:rsidRPr="00B77DD1">
              <w:rPr>
                <w:color w:val="5B9BD5" w:themeColor="accent1"/>
                <w:sz w:val="20"/>
              </w:rPr>
              <w:t>(s)</w:t>
            </w:r>
          </w:p>
        </w:tc>
      </w:tr>
      <w:tr w:rsidR="00242BD5" w14:paraId="7F835059" w14:textId="77777777" w:rsidTr="002512DB">
        <w:trPr>
          <w:gridAfter w:val="1"/>
          <w:wAfter w:w="10" w:type="dxa"/>
          <w:trHeight w:val="27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7D6B748" w14:textId="77777777" w:rsidR="00242BD5" w:rsidRDefault="00242BD5" w:rsidP="00242BD5">
            <w:pPr>
              <w:jc w:val="center"/>
              <w:rPr>
                <w:b/>
                <w:color w:val="5B9BD5" w:themeColor="accent1"/>
              </w:rPr>
            </w:pPr>
          </w:p>
        </w:tc>
        <w:tc>
          <w:tcPr>
            <w:tcW w:w="3524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034238C6" w14:textId="77777777" w:rsidR="00242BD5" w:rsidRDefault="00242BD5" w:rsidP="00242BD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3979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E88C1E6" w14:textId="77777777" w:rsidR="00242BD5" w:rsidRDefault="00242BD5" w:rsidP="00242BD5">
            <w:pPr>
              <w:jc w:val="center"/>
              <w:rPr>
                <w:color w:val="5B9BD5" w:themeColor="accent1"/>
                <w:sz w:val="20"/>
              </w:rPr>
            </w:pPr>
          </w:p>
        </w:tc>
      </w:tr>
      <w:tr w:rsidR="00242BD5" w14:paraId="25C1C54F" w14:textId="77777777" w:rsidTr="002512DB">
        <w:trPr>
          <w:gridAfter w:val="1"/>
          <w:wAfter w:w="10" w:type="dxa"/>
          <w:trHeight w:val="271"/>
          <w:jc w:val="center"/>
        </w:trPr>
        <w:tc>
          <w:tcPr>
            <w:tcW w:w="2552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BAE5539" w14:textId="77777777" w:rsidR="00242BD5" w:rsidRDefault="00242BD5" w:rsidP="00242BD5">
            <w:pPr>
              <w:jc w:val="center"/>
              <w:rPr>
                <w:b/>
                <w:color w:val="5B9BD5" w:themeColor="accent1"/>
              </w:rPr>
            </w:pPr>
          </w:p>
        </w:tc>
        <w:tc>
          <w:tcPr>
            <w:tcW w:w="352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A086551" w14:textId="77777777" w:rsidR="00242BD5" w:rsidRPr="00652CD9" w:rsidRDefault="00242BD5" w:rsidP="00242BD5">
            <w:pPr>
              <w:rPr>
                <w:sz w:val="18"/>
              </w:rPr>
            </w:pPr>
          </w:p>
        </w:tc>
        <w:tc>
          <w:tcPr>
            <w:tcW w:w="3979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F23A6C5" w14:textId="77777777" w:rsidR="00242BD5" w:rsidRDefault="00242BD5" w:rsidP="00242BD5"/>
        </w:tc>
      </w:tr>
    </w:tbl>
    <w:p w14:paraId="15BB3733" w14:textId="77777777" w:rsidR="006F2A17" w:rsidRDefault="006F2A17"/>
    <w:p w14:paraId="4A416EA7" w14:textId="77777777" w:rsidR="002512DB" w:rsidRDefault="002512DB" w:rsidP="00242BD5">
      <w:pPr>
        <w:pStyle w:val="soustitre"/>
        <w:sectPr w:rsidR="002512DB" w:rsidSect="00621F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Grilledutableau"/>
        <w:tblW w:w="1444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48"/>
        <w:gridCol w:w="1139"/>
        <w:gridCol w:w="1554"/>
        <w:gridCol w:w="1701"/>
        <w:gridCol w:w="2126"/>
        <w:gridCol w:w="1843"/>
        <w:gridCol w:w="1276"/>
      </w:tblGrid>
      <w:tr w:rsidR="00242BD5" w14:paraId="091F3D72" w14:textId="77777777" w:rsidTr="000F484A">
        <w:trPr>
          <w:jc w:val="center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3ECF50" w14:textId="77777777" w:rsidR="006B2CA1" w:rsidRDefault="006B2CA1" w:rsidP="006B2CA1">
            <w:pPr>
              <w:pStyle w:val="soustitre"/>
              <w:pBdr>
                <w:bottom w:val="single" w:sz="8" w:space="1" w:color="auto"/>
              </w:pBdr>
            </w:pPr>
          </w:p>
          <w:p w14:paraId="43A41750" w14:textId="77777777" w:rsidR="00242BD5" w:rsidRDefault="00242BD5" w:rsidP="00242BD5">
            <w:pPr>
              <w:pStyle w:val="soustitre"/>
            </w:pPr>
            <w:r>
              <w:t>LE DEROULEMENT DU PROJET</w:t>
            </w:r>
          </w:p>
        </w:tc>
      </w:tr>
      <w:tr w:rsidR="00C71E56" w:rsidRPr="00D16751" w14:paraId="73E92F96" w14:textId="77777777" w:rsidTr="000F484A">
        <w:trPr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E84E8AD" w14:textId="77777777" w:rsidR="00C71E56" w:rsidRPr="00B77DD1" w:rsidRDefault="00C71E56" w:rsidP="00C71E56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  <w:r w:rsidRPr="00B77DD1">
              <w:rPr>
                <w:b/>
                <w:color w:val="5B9BD5" w:themeColor="accent1"/>
                <w:sz w:val="20"/>
                <w:szCs w:val="20"/>
              </w:rPr>
              <w:t>N°</w:t>
            </w:r>
          </w:p>
        </w:tc>
        <w:tc>
          <w:tcPr>
            <w:tcW w:w="4248" w:type="dxa"/>
            <w:vMerge w:val="restar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BDEF969" w14:textId="77777777" w:rsidR="00C71E56" w:rsidRPr="00B77DD1" w:rsidRDefault="00C71E56" w:rsidP="00C71E56">
            <w:pPr>
              <w:jc w:val="center"/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18"/>
              </w:rPr>
            </w:pPr>
            <w:r w:rsidRPr="00B77DD1"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18"/>
              </w:rPr>
              <w:t>Action</w:t>
            </w:r>
            <w:r w:rsidRPr="00B77DD1">
              <w:rPr>
                <w:b/>
                <w:color w:val="5B9BD5" w:themeColor="accent1"/>
                <w:sz w:val="20"/>
                <w:szCs w:val="18"/>
              </w:rPr>
              <w:t>(</w:t>
            </w:r>
            <w:proofErr w:type="gramStart"/>
            <w:r w:rsidRPr="00B77DD1">
              <w:rPr>
                <w:b/>
                <w:color w:val="5B9BD5" w:themeColor="accent1"/>
                <w:sz w:val="20"/>
                <w:szCs w:val="18"/>
              </w:rPr>
              <w:t xml:space="preserve">s) </w:t>
            </w:r>
            <w:r w:rsidRPr="00B77DD1"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18"/>
              </w:rPr>
              <w:t xml:space="preserve"> envisagée</w:t>
            </w:r>
            <w:proofErr w:type="gramEnd"/>
            <w:r w:rsidRPr="00B77DD1">
              <w:rPr>
                <w:b/>
                <w:color w:val="5B9BD5" w:themeColor="accent1"/>
                <w:sz w:val="20"/>
                <w:szCs w:val="18"/>
              </w:rPr>
              <w:t>(s)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</w:tcBorders>
            <w:vAlign w:val="center"/>
          </w:tcPr>
          <w:p w14:paraId="5412EC56" w14:textId="77777777" w:rsidR="00C71E56" w:rsidRPr="005E75CA" w:rsidRDefault="00C71E56" w:rsidP="00C71E56">
            <w:pPr>
              <w:tabs>
                <w:tab w:val="left" w:pos="3438"/>
              </w:tabs>
              <w:jc w:val="center"/>
              <w:rPr>
                <w:rFonts w:ascii="Calibri" w:eastAsia="Times New Roman" w:hAnsi="Calibri" w:cs="Calibri"/>
                <w:bCs/>
                <w:color w:val="5B9BD5" w:themeColor="accent1"/>
                <w:sz w:val="20"/>
                <w:szCs w:val="20"/>
              </w:rPr>
            </w:pPr>
            <w:r w:rsidRPr="00D16751"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</w:rPr>
              <w:t>Durée estimée</w:t>
            </w:r>
            <w:r w:rsidRPr="00D16751">
              <w:rPr>
                <w:rFonts w:ascii="Calibri" w:eastAsia="Times New Roman" w:hAnsi="Calibri" w:cs="Calibri"/>
                <w:bCs/>
                <w:color w:val="5B9BD5" w:themeColor="accent1"/>
                <w:sz w:val="20"/>
                <w:szCs w:val="20"/>
              </w:rPr>
              <w:br/>
            </w:r>
            <w:r w:rsidRPr="00D16751">
              <w:rPr>
                <w:rFonts w:ascii="Calibri" w:eastAsia="Times New Roman" w:hAnsi="Calibri" w:cs="Calibri"/>
                <w:bCs/>
                <w:color w:val="5B9BD5" w:themeColor="accent1"/>
                <w:sz w:val="18"/>
                <w:szCs w:val="20"/>
              </w:rPr>
              <w:t>(en heures)</w:t>
            </w:r>
          </w:p>
        </w:tc>
        <w:tc>
          <w:tcPr>
            <w:tcW w:w="7224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5018C1C" w14:textId="77777777" w:rsidR="00C71E56" w:rsidRPr="00C71E56" w:rsidRDefault="00C71E56" w:rsidP="00C71E56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E75CA">
              <w:rPr>
                <w:b/>
                <w:color w:val="5B9BD5" w:themeColor="accent1"/>
                <w:sz w:val="20"/>
                <w:szCs w:val="20"/>
              </w:rPr>
              <w:t>Moyens</w:t>
            </w:r>
            <w:r>
              <w:rPr>
                <w:b/>
                <w:color w:val="5B9BD5" w:themeColor="accent1"/>
                <w:sz w:val="20"/>
                <w:szCs w:val="20"/>
              </w:rPr>
              <w:t xml:space="preserve"> et ressources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57690B73" w14:textId="77777777" w:rsidR="00797BBD" w:rsidRPr="00797BBD" w:rsidRDefault="00C71E56" w:rsidP="00C71E56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  <w:r w:rsidRPr="00C71E56">
              <w:rPr>
                <w:b/>
                <w:color w:val="5B9BD5" w:themeColor="accent1"/>
                <w:sz w:val="20"/>
                <w:szCs w:val="20"/>
              </w:rPr>
              <w:t>Coût estimé</w:t>
            </w:r>
          </w:p>
        </w:tc>
      </w:tr>
      <w:tr w:rsidR="00C71E56" w:rsidRPr="00D16751" w14:paraId="0BDBF2E8" w14:textId="77777777" w:rsidTr="000F484A">
        <w:trPr>
          <w:jc w:val="center"/>
        </w:trPr>
        <w:tc>
          <w:tcPr>
            <w:tcW w:w="562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3D39483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54BB7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3B669B6D" w14:textId="77777777" w:rsidR="00C71E56" w:rsidRPr="00D16751" w:rsidRDefault="00C71E56" w:rsidP="00C71E56">
            <w:pPr>
              <w:tabs>
                <w:tab w:val="left" w:pos="34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56675" w14:textId="77777777" w:rsidR="00C71E56" w:rsidRPr="005E75CA" w:rsidRDefault="00C71E56" w:rsidP="00C71E56">
            <w:pPr>
              <w:jc w:val="center"/>
              <w:rPr>
                <w:color w:val="5B9BD5" w:themeColor="accent1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5B9BD5" w:themeColor="accent1"/>
                <w:sz w:val="18"/>
                <w:szCs w:val="20"/>
              </w:rPr>
              <w:t>Intervenants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889BE" w14:textId="77777777" w:rsidR="00C71E56" w:rsidRPr="00D16751" w:rsidRDefault="00C71E56" w:rsidP="00C71E56">
            <w:pPr>
              <w:jc w:val="center"/>
              <w:rPr>
                <w:rFonts w:ascii="Calibri" w:eastAsia="Times New Roman" w:hAnsi="Calibri" w:cs="Calibri"/>
                <w:bCs/>
                <w:color w:val="5B9BD5" w:themeColor="accent1"/>
                <w:sz w:val="18"/>
                <w:szCs w:val="20"/>
              </w:rPr>
            </w:pPr>
            <w:r w:rsidRPr="005E75CA">
              <w:rPr>
                <w:color w:val="5B9BD5" w:themeColor="accent1"/>
                <w:sz w:val="18"/>
                <w:szCs w:val="20"/>
              </w:rPr>
              <w:t>Matériels</w:t>
            </w:r>
          </w:p>
        </w:tc>
        <w:tc>
          <w:tcPr>
            <w:tcW w:w="1276" w:type="dxa"/>
            <w:vMerge/>
            <w:vAlign w:val="center"/>
          </w:tcPr>
          <w:p w14:paraId="7B6925CC" w14:textId="77777777" w:rsidR="00C71E56" w:rsidRPr="005E75CA" w:rsidRDefault="00C71E56" w:rsidP="00C71E56">
            <w:pPr>
              <w:jc w:val="center"/>
              <w:rPr>
                <w:color w:val="5B9BD5" w:themeColor="accent1"/>
                <w:sz w:val="18"/>
                <w:szCs w:val="20"/>
              </w:rPr>
            </w:pPr>
          </w:p>
        </w:tc>
      </w:tr>
      <w:tr w:rsidR="00C71E56" w:rsidRPr="00D16751" w14:paraId="5DEB869F" w14:textId="77777777" w:rsidTr="000F484A">
        <w:trPr>
          <w:jc w:val="center"/>
        </w:trPr>
        <w:tc>
          <w:tcPr>
            <w:tcW w:w="562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02620F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78A0A2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1CB72FC2" w14:textId="77777777" w:rsidR="00C71E56" w:rsidRPr="00D16751" w:rsidRDefault="00C71E56" w:rsidP="00C71E56">
            <w:pPr>
              <w:tabs>
                <w:tab w:val="left" w:pos="34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FF533" w14:textId="77777777" w:rsidR="00C71E56" w:rsidRPr="005E75CA" w:rsidRDefault="00C71E56" w:rsidP="00C71E56">
            <w:pPr>
              <w:jc w:val="center"/>
              <w:rPr>
                <w:rFonts w:ascii="Calibri" w:eastAsia="Times New Roman" w:hAnsi="Calibri" w:cs="Calibri"/>
                <w:bCs/>
                <w:color w:val="5B9BD5" w:themeColor="accent1"/>
                <w:sz w:val="20"/>
                <w:szCs w:val="20"/>
              </w:rPr>
            </w:pPr>
            <w:proofErr w:type="gramStart"/>
            <w:r>
              <w:rPr>
                <w:b/>
                <w:color w:val="5B9BD5" w:themeColor="accent1"/>
                <w:sz w:val="20"/>
                <w:szCs w:val="20"/>
              </w:rPr>
              <w:t>disponibles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5E898F" w14:textId="77777777" w:rsidR="00C71E56" w:rsidRPr="005E75CA" w:rsidRDefault="00C71E56" w:rsidP="00C71E56">
            <w:pPr>
              <w:jc w:val="center"/>
              <w:rPr>
                <w:color w:val="5B9BD5" w:themeColor="accent1"/>
                <w:sz w:val="18"/>
                <w:szCs w:val="20"/>
              </w:rPr>
            </w:pPr>
            <w:proofErr w:type="gramStart"/>
            <w:r>
              <w:rPr>
                <w:b/>
                <w:color w:val="5B9BD5" w:themeColor="accent1"/>
                <w:sz w:val="20"/>
                <w:szCs w:val="20"/>
              </w:rPr>
              <w:t>sollicités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CFF93B" w14:textId="77777777" w:rsidR="00C71E56" w:rsidRPr="005E75CA" w:rsidRDefault="00C71E56" w:rsidP="00C71E56">
            <w:pPr>
              <w:jc w:val="center"/>
              <w:rPr>
                <w:rFonts w:ascii="Calibri" w:eastAsia="Times New Roman" w:hAnsi="Calibri" w:cs="Calibri"/>
                <w:bCs/>
                <w:color w:val="5B9BD5" w:themeColor="accent1"/>
                <w:sz w:val="20"/>
                <w:szCs w:val="20"/>
              </w:rPr>
            </w:pPr>
            <w:proofErr w:type="gramStart"/>
            <w:r>
              <w:rPr>
                <w:b/>
                <w:color w:val="5B9BD5" w:themeColor="accent1"/>
                <w:sz w:val="20"/>
                <w:szCs w:val="20"/>
              </w:rPr>
              <w:t>disponibles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9934CE" w14:textId="77777777" w:rsidR="00C71E56" w:rsidRPr="005E75CA" w:rsidRDefault="00C71E56" w:rsidP="00C71E56">
            <w:pPr>
              <w:jc w:val="center"/>
              <w:rPr>
                <w:color w:val="5B9BD5" w:themeColor="accent1"/>
                <w:sz w:val="18"/>
                <w:szCs w:val="20"/>
              </w:rPr>
            </w:pPr>
            <w:proofErr w:type="gramStart"/>
            <w:r>
              <w:rPr>
                <w:b/>
                <w:color w:val="5B9BD5" w:themeColor="accent1"/>
                <w:sz w:val="20"/>
                <w:szCs w:val="20"/>
              </w:rPr>
              <w:t>sollicités</w:t>
            </w:r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58BC404" w14:textId="77777777" w:rsidR="00C71E56" w:rsidRPr="005E75CA" w:rsidRDefault="00C71E56" w:rsidP="00C71E56">
            <w:pPr>
              <w:jc w:val="center"/>
              <w:rPr>
                <w:color w:val="5B9BD5" w:themeColor="accent1"/>
                <w:sz w:val="18"/>
                <w:szCs w:val="20"/>
              </w:rPr>
            </w:pPr>
          </w:p>
        </w:tc>
      </w:tr>
      <w:tr w:rsidR="00C71E56" w:rsidRPr="00D16751" w14:paraId="453CED6C" w14:textId="77777777" w:rsidTr="000F484A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98724E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65ED6F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527FAA" w14:textId="77777777" w:rsidR="00C71E56" w:rsidRPr="00D16751" w:rsidRDefault="00C71E56" w:rsidP="00C71E56">
            <w:pPr>
              <w:tabs>
                <w:tab w:val="left" w:pos="34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8430B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30F63B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630B60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14:paraId="18B848D4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70CEB685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</w:tr>
      <w:tr w:rsidR="00C71E56" w:rsidRPr="00D16751" w14:paraId="6DEEF2F8" w14:textId="77777777" w:rsidTr="000F484A">
        <w:trPr>
          <w:trHeight w:val="851"/>
          <w:jc w:val="center"/>
        </w:trPr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D6D31A8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6E9AC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F5E0D" w14:textId="77777777" w:rsidR="00C71E56" w:rsidRPr="00D16751" w:rsidRDefault="00C71E56" w:rsidP="00C71E56">
            <w:pPr>
              <w:tabs>
                <w:tab w:val="left" w:pos="34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7E839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4A1D5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13B06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323C6E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9452D7C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</w:tr>
      <w:tr w:rsidR="00C71E56" w:rsidRPr="00D16751" w14:paraId="26BE7EB3" w14:textId="77777777" w:rsidTr="000F484A">
        <w:trPr>
          <w:trHeight w:val="851"/>
          <w:jc w:val="center"/>
        </w:trPr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2EBF6EE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CAC0E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15348" w14:textId="77777777" w:rsidR="00C71E56" w:rsidRPr="00D16751" w:rsidRDefault="00C71E56" w:rsidP="00C71E56">
            <w:pPr>
              <w:tabs>
                <w:tab w:val="left" w:pos="34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4B27F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07499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5EFD7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5FF03C8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340C47B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</w:tr>
      <w:tr w:rsidR="00C71E56" w:rsidRPr="00D16751" w14:paraId="4D625C33" w14:textId="77777777" w:rsidTr="000F484A">
        <w:trPr>
          <w:trHeight w:val="851"/>
          <w:jc w:val="center"/>
        </w:trPr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0F4E99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73EE9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57040" w14:textId="77777777" w:rsidR="00C71E56" w:rsidRPr="00D16751" w:rsidRDefault="00C71E56" w:rsidP="00C71E56">
            <w:pPr>
              <w:tabs>
                <w:tab w:val="left" w:pos="34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0078B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E0D20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A7638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70603E9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CD0B2A5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</w:tr>
      <w:tr w:rsidR="00C71E56" w:rsidRPr="00D16751" w14:paraId="2FF3886D" w14:textId="77777777" w:rsidTr="000F484A">
        <w:trPr>
          <w:trHeight w:val="851"/>
          <w:jc w:val="center"/>
        </w:trPr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77FED2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377A685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03BE2D5" w14:textId="77777777" w:rsidR="00C71E56" w:rsidRPr="00D16751" w:rsidRDefault="00C71E56" w:rsidP="00C71E56">
            <w:pPr>
              <w:tabs>
                <w:tab w:val="left" w:pos="34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479C6CB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ECC232D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6E4F7D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</w:tcPr>
          <w:p w14:paraId="7AEC3597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</w:tcPr>
          <w:p w14:paraId="52D0D120" w14:textId="77777777" w:rsidR="00C71E56" w:rsidRPr="00D16751" w:rsidRDefault="00C71E56" w:rsidP="00C71E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C5823C" w14:textId="77777777" w:rsidR="00621F95" w:rsidRDefault="00621F95" w:rsidP="005D7C7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621F95" w14:paraId="7FC4EBB5" w14:textId="77777777" w:rsidTr="00934631">
        <w:tc>
          <w:tcPr>
            <w:tcW w:w="6996" w:type="dxa"/>
          </w:tcPr>
          <w:p w14:paraId="3021F9F6" w14:textId="77777777" w:rsidR="00621F95" w:rsidRDefault="00621F95" w:rsidP="005D7C73">
            <w:r>
              <w:t>Date :</w:t>
            </w:r>
          </w:p>
        </w:tc>
        <w:tc>
          <w:tcPr>
            <w:tcW w:w="6996" w:type="dxa"/>
          </w:tcPr>
          <w:p w14:paraId="227F14C1" w14:textId="77777777" w:rsidR="00934631" w:rsidRDefault="00934631" w:rsidP="00934631">
            <w:r>
              <w:t>Nom et signature du chef d’établissement :</w:t>
            </w:r>
          </w:p>
          <w:p w14:paraId="004C0769" w14:textId="77777777" w:rsidR="00621F95" w:rsidRDefault="00621F95" w:rsidP="005D7C73"/>
        </w:tc>
      </w:tr>
    </w:tbl>
    <w:p w14:paraId="4093712C" w14:textId="77777777" w:rsidR="002910A6" w:rsidRDefault="002910A6" w:rsidP="002910A6">
      <w:pPr>
        <w:spacing w:after="0" w:line="240" w:lineRule="auto"/>
        <w:jc w:val="center"/>
      </w:pPr>
    </w:p>
    <w:p w14:paraId="736974EE" w14:textId="77777777" w:rsidR="002910A6" w:rsidRDefault="002910A6" w:rsidP="002910A6">
      <w:pPr>
        <w:spacing w:after="0" w:line="240" w:lineRule="auto"/>
        <w:jc w:val="center"/>
      </w:pPr>
    </w:p>
    <w:p w14:paraId="2FB7C766" w14:textId="77777777" w:rsidR="009879BD" w:rsidRPr="009879BD" w:rsidRDefault="009879BD" w:rsidP="009879BD">
      <w:pPr>
        <w:ind w:left="-1176"/>
        <w:jc w:val="center"/>
        <w:rPr>
          <w:rFonts w:cstheme="minorHAnsi"/>
          <w:b/>
        </w:rPr>
      </w:pPr>
      <w:proofErr w:type="gramStart"/>
      <w:r w:rsidRPr="00240BA9">
        <w:rPr>
          <w:rFonts w:cstheme="minorHAnsi"/>
          <w:b/>
        </w:rPr>
        <w:t>à</w:t>
      </w:r>
      <w:proofErr w:type="gramEnd"/>
      <w:r w:rsidR="00240BA9" w:rsidRPr="00240BA9">
        <w:rPr>
          <w:rFonts w:cstheme="minorHAnsi"/>
          <w:b/>
        </w:rPr>
        <w:t xml:space="preserve"> </w:t>
      </w:r>
      <w:hyperlink r:id="rId14" w:history="1">
        <w:r w:rsidR="00240BA9" w:rsidRPr="00240BA9">
          <w:t>victor</w:t>
        </w:r>
      </w:hyperlink>
      <w:r w:rsidR="00240BA9" w:rsidRPr="00240BA9">
        <w:rPr>
          <w:rFonts w:cstheme="minorHAnsi"/>
          <w:b/>
        </w:rPr>
        <w:t>.pereira@ac-lyon.fr</w:t>
      </w:r>
    </w:p>
    <w:p w14:paraId="38694E20" w14:textId="77777777" w:rsidR="00012EC9" w:rsidRDefault="00012EC9" w:rsidP="0029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</w:pPr>
      <w:r>
        <w:t xml:space="preserve">Pour toute information, contact : </w:t>
      </w:r>
      <w:r w:rsidR="00240BA9">
        <w:t>Victor PEREIRA - 06 16 98 37 18</w:t>
      </w:r>
    </w:p>
    <w:sectPr w:rsidR="00012EC9" w:rsidSect="005D7C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1D90" w14:textId="77777777" w:rsidR="00E93FCF" w:rsidRDefault="00E93FCF" w:rsidP="004B25CD">
      <w:pPr>
        <w:spacing w:after="0" w:line="240" w:lineRule="auto"/>
      </w:pPr>
      <w:r>
        <w:separator/>
      </w:r>
    </w:p>
  </w:endnote>
  <w:endnote w:type="continuationSeparator" w:id="0">
    <w:p w14:paraId="6C7C9374" w14:textId="77777777" w:rsidR="00E93FCF" w:rsidRDefault="00E93FCF" w:rsidP="004B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C1EC" w14:textId="77777777" w:rsidR="004B25CD" w:rsidRDefault="004B25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DE93" w14:textId="77777777" w:rsidR="004B25CD" w:rsidRDefault="004B25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9445" w14:textId="77777777" w:rsidR="004B25CD" w:rsidRDefault="004B25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FCB8" w14:textId="77777777" w:rsidR="00E93FCF" w:rsidRDefault="00E93FCF" w:rsidP="004B25CD">
      <w:pPr>
        <w:spacing w:after="0" w:line="240" w:lineRule="auto"/>
      </w:pPr>
      <w:r>
        <w:separator/>
      </w:r>
    </w:p>
  </w:footnote>
  <w:footnote w:type="continuationSeparator" w:id="0">
    <w:p w14:paraId="5637D895" w14:textId="77777777" w:rsidR="00E93FCF" w:rsidRDefault="00E93FCF" w:rsidP="004B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9C2C" w14:textId="77777777" w:rsidR="004B25CD" w:rsidRDefault="004B25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AAA3" w14:textId="77777777" w:rsidR="004B25CD" w:rsidRDefault="004B25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75D3" w14:textId="77777777" w:rsidR="004B25CD" w:rsidRDefault="004B25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55"/>
    <w:rsid w:val="00007462"/>
    <w:rsid w:val="00012EC9"/>
    <w:rsid w:val="000815F6"/>
    <w:rsid w:val="000F484A"/>
    <w:rsid w:val="00104A6A"/>
    <w:rsid w:val="00180055"/>
    <w:rsid w:val="001A75EB"/>
    <w:rsid w:val="00240BA9"/>
    <w:rsid w:val="00242BD5"/>
    <w:rsid w:val="002512DB"/>
    <w:rsid w:val="002910A6"/>
    <w:rsid w:val="003C2F69"/>
    <w:rsid w:val="00433992"/>
    <w:rsid w:val="0047462B"/>
    <w:rsid w:val="0048162D"/>
    <w:rsid w:val="00482AD1"/>
    <w:rsid w:val="004B25CD"/>
    <w:rsid w:val="00561BED"/>
    <w:rsid w:val="005A65D5"/>
    <w:rsid w:val="005D7C73"/>
    <w:rsid w:val="005E75CA"/>
    <w:rsid w:val="00610F0D"/>
    <w:rsid w:val="00621F95"/>
    <w:rsid w:val="00626F31"/>
    <w:rsid w:val="00652CD9"/>
    <w:rsid w:val="006B2CA1"/>
    <w:rsid w:val="006F2A17"/>
    <w:rsid w:val="007365EC"/>
    <w:rsid w:val="00797BBD"/>
    <w:rsid w:val="007C5882"/>
    <w:rsid w:val="007E6514"/>
    <w:rsid w:val="007F14E9"/>
    <w:rsid w:val="00817DC4"/>
    <w:rsid w:val="008308CB"/>
    <w:rsid w:val="0089157F"/>
    <w:rsid w:val="00892AFC"/>
    <w:rsid w:val="00934631"/>
    <w:rsid w:val="009879BD"/>
    <w:rsid w:val="00A11B77"/>
    <w:rsid w:val="00A47AFD"/>
    <w:rsid w:val="00A64E1D"/>
    <w:rsid w:val="00AB0ED8"/>
    <w:rsid w:val="00AE4218"/>
    <w:rsid w:val="00B026C8"/>
    <w:rsid w:val="00B57932"/>
    <w:rsid w:val="00B77DD1"/>
    <w:rsid w:val="00B84729"/>
    <w:rsid w:val="00B97A54"/>
    <w:rsid w:val="00C3040D"/>
    <w:rsid w:val="00C4150A"/>
    <w:rsid w:val="00C659E9"/>
    <w:rsid w:val="00C71E56"/>
    <w:rsid w:val="00D16751"/>
    <w:rsid w:val="00E93FCF"/>
    <w:rsid w:val="00ED78EB"/>
    <w:rsid w:val="00EF12C3"/>
    <w:rsid w:val="00F2139E"/>
    <w:rsid w:val="00F41BAB"/>
    <w:rsid w:val="00FB2A94"/>
    <w:rsid w:val="00FC3AB4"/>
    <w:rsid w:val="00FD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43C0F"/>
  <w15:docId w15:val="{45A50577-2E91-0441-9A7B-FA372352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">
    <w:name w:val="soustitre"/>
    <w:basedOn w:val="Normal"/>
    <w:link w:val="soustitreCar"/>
    <w:qFormat/>
    <w:rsid w:val="00D16751"/>
    <w:pPr>
      <w:spacing w:after="0" w:line="240" w:lineRule="auto"/>
      <w:jc w:val="center"/>
    </w:pPr>
    <w:rPr>
      <w:b/>
      <w:sz w:val="32"/>
      <w:szCs w:val="32"/>
    </w:rPr>
  </w:style>
  <w:style w:type="character" w:customStyle="1" w:styleId="soustitreCar">
    <w:name w:val="soustitre Car"/>
    <w:basedOn w:val="Policepardfaut"/>
    <w:link w:val="soustitre"/>
    <w:rsid w:val="00D16751"/>
    <w:rPr>
      <w:b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B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5CD"/>
  </w:style>
  <w:style w:type="paragraph" w:styleId="Pieddepage">
    <w:name w:val="footer"/>
    <w:basedOn w:val="Normal"/>
    <w:link w:val="PieddepageCar"/>
    <w:uiPriority w:val="99"/>
    <w:unhideWhenUsed/>
    <w:rsid w:val="004B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5CD"/>
  </w:style>
  <w:style w:type="paragraph" w:customStyle="1" w:styleId="paragraphe">
    <w:name w:val="paragraphe"/>
    <w:basedOn w:val="Normal"/>
    <w:link w:val="paragrapheCar"/>
    <w:qFormat/>
    <w:rsid w:val="002910A6"/>
    <w:pPr>
      <w:spacing w:after="0" w:line="240" w:lineRule="auto"/>
      <w:jc w:val="both"/>
    </w:pPr>
  </w:style>
  <w:style w:type="character" w:customStyle="1" w:styleId="paragrapheCar">
    <w:name w:val="paragraphe Car"/>
    <w:basedOn w:val="Policepardfaut"/>
    <w:link w:val="paragraphe"/>
    <w:rsid w:val="002910A6"/>
  </w:style>
  <w:style w:type="character" w:customStyle="1" w:styleId="lrzxr">
    <w:name w:val="lrzxr"/>
    <w:basedOn w:val="Policepardfaut"/>
    <w:rsid w:val="002910A6"/>
  </w:style>
  <w:style w:type="character" w:styleId="Lienhypertexte">
    <w:name w:val="Hyperlink"/>
    <w:basedOn w:val="Policepardfaut"/>
    <w:uiPriority w:val="99"/>
    <w:unhideWhenUsed/>
    <w:rsid w:val="009879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ce.ien.et-eg@ac-clermo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 PETAT</cp:lastModifiedBy>
  <cp:revision>2</cp:revision>
  <dcterms:created xsi:type="dcterms:W3CDTF">2022-06-14T11:13:00Z</dcterms:created>
  <dcterms:modified xsi:type="dcterms:W3CDTF">2022-06-14T11:13:00Z</dcterms:modified>
</cp:coreProperties>
</file>